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86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5F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66CB6" w:rsidRPr="00866CB6">
        <w:rPr>
          <w:rFonts w:ascii="Times New Roman" w:hAnsi="Times New Roman" w:cs="Times New Roman"/>
          <w:sz w:val="28"/>
          <w:szCs w:val="28"/>
          <w:u w:val="single"/>
        </w:rPr>
        <w:t>Об утверждении перечня а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 xml:space="preserve">варийно-опасных участков дорог </w:t>
      </w:r>
      <w:r w:rsidR="00866CB6" w:rsidRPr="00866CB6">
        <w:rPr>
          <w:rFonts w:ascii="Times New Roman" w:hAnsi="Times New Roman" w:cs="Times New Roman"/>
          <w:sz w:val="28"/>
          <w:szCs w:val="28"/>
          <w:u w:val="single"/>
        </w:rPr>
        <w:t>общего пользования муниципальн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 xml:space="preserve">ого образования город Мурманск </w:t>
      </w:r>
      <w:bookmarkStart w:id="0" w:name="_GoBack"/>
      <w:bookmarkEnd w:id="0"/>
      <w:r w:rsidR="00866CB6" w:rsidRPr="00866CB6">
        <w:rPr>
          <w:rFonts w:ascii="Times New Roman" w:hAnsi="Times New Roman" w:cs="Times New Roman"/>
          <w:sz w:val="28"/>
          <w:szCs w:val="28"/>
          <w:u w:val="single"/>
        </w:rPr>
        <w:t>за 2021 отчетный год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Pr="00046A4E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122E1F"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E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46A4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66CB6">
        <w:rPr>
          <w:rFonts w:ascii="Times New Roman" w:hAnsi="Times New Roman" w:cs="Times New Roman"/>
          <w:sz w:val="28"/>
          <w:szCs w:val="28"/>
        </w:rPr>
        <w:t>13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  <w:r w:rsidR="00866CB6">
        <w:rPr>
          <w:rFonts w:ascii="Times New Roman" w:hAnsi="Times New Roman" w:cs="Times New Roman"/>
          <w:sz w:val="28"/>
          <w:szCs w:val="28"/>
        </w:rPr>
        <w:t>05</w:t>
      </w:r>
      <w:r w:rsidRPr="00046A4E">
        <w:rPr>
          <w:rFonts w:ascii="Times New Roman" w:hAnsi="Times New Roman" w:cs="Times New Roman"/>
          <w:sz w:val="28"/>
          <w:szCs w:val="28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</w:rPr>
        <w:t>2</w:t>
      </w:r>
      <w:r w:rsidR="00866CB6">
        <w:rPr>
          <w:rFonts w:ascii="Times New Roman" w:hAnsi="Times New Roman" w:cs="Times New Roman"/>
          <w:sz w:val="28"/>
          <w:szCs w:val="28"/>
        </w:rPr>
        <w:t>2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C9"/>
    <w:rsid w:val="00046A4E"/>
    <w:rsid w:val="00063150"/>
    <w:rsid w:val="00092894"/>
    <w:rsid w:val="00122E1F"/>
    <w:rsid w:val="00166512"/>
    <w:rsid w:val="001C1943"/>
    <w:rsid w:val="0022179A"/>
    <w:rsid w:val="002319F8"/>
    <w:rsid w:val="002374F3"/>
    <w:rsid w:val="002D40F8"/>
    <w:rsid w:val="00370CF9"/>
    <w:rsid w:val="003E743A"/>
    <w:rsid w:val="0049640C"/>
    <w:rsid w:val="005341F5"/>
    <w:rsid w:val="005861D9"/>
    <w:rsid w:val="005E2A63"/>
    <w:rsid w:val="006244A3"/>
    <w:rsid w:val="00671DDE"/>
    <w:rsid w:val="00726CC9"/>
    <w:rsid w:val="007A2EDD"/>
    <w:rsid w:val="00866CB6"/>
    <w:rsid w:val="008D1D9F"/>
    <w:rsid w:val="008E7596"/>
    <w:rsid w:val="00A33E45"/>
    <w:rsid w:val="00A62BC7"/>
    <w:rsid w:val="00BD6210"/>
    <w:rsid w:val="00BE1212"/>
    <w:rsid w:val="00D53A1A"/>
    <w:rsid w:val="00D62FD3"/>
    <w:rsid w:val="00D916DD"/>
    <w:rsid w:val="00E527DE"/>
    <w:rsid w:val="00E623E6"/>
    <w:rsid w:val="00E76116"/>
    <w:rsid w:val="00E81A59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2060-D8D3-4C30-AA3C-BD315478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5</cp:revision>
  <cp:lastPrinted>2020-07-07T13:15:00Z</cp:lastPrinted>
  <dcterms:created xsi:type="dcterms:W3CDTF">2021-10-04T13:58:00Z</dcterms:created>
  <dcterms:modified xsi:type="dcterms:W3CDTF">2022-05-05T10:30:00Z</dcterms:modified>
</cp:coreProperties>
</file>