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BD36C2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BD36C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11.12.</w:t>
      </w:r>
      <w:r w:rsidR="00341103" w:rsidRPr="00BD36C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2020                                                                                                        № </w:t>
      </w:r>
      <w:r w:rsidRPr="00BD36C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2883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0E8F4E7909DB439D908A8810EE8F249D"/>
        </w:placeholder>
      </w:sdtPr>
      <w:sdtEndPr/>
      <w:sdtContent>
        <w:p w:rsidR="00C455C4" w:rsidRPr="00C455C4" w:rsidRDefault="00C455C4" w:rsidP="00C455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55C4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О </w:t>
          </w:r>
          <w:r w:rsidRPr="00C455C4">
            <w:rPr>
              <w:rFonts w:ascii="Times New Roman" w:hAnsi="Times New Roman" w:cs="Times New Roman"/>
              <w:b/>
              <w:sz w:val="28"/>
              <w:szCs w:val="28"/>
            </w:rPr>
            <w:t xml:space="preserve">внесении изменений в приложение к постановлению </w:t>
          </w:r>
        </w:p>
        <w:p w:rsidR="00C455C4" w:rsidRPr="00C455C4" w:rsidRDefault="00C455C4" w:rsidP="00C455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55C4">
            <w:rPr>
              <w:rFonts w:ascii="Times New Roman" w:hAnsi="Times New Roman" w:cs="Times New Roman"/>
              <w:b/>
              <w:sz w:val="28"/>
              <w:szCs w:val="28"/>
            </w:rPr>
            <w:t xml:space="preserve">администрации города Мурманска от 08.09.2016 № 2705 </w:t>
          </w:r>
        </w:p>
        <w:p w:rsidR="00C455C4" w:rsidRPr="00C455C4" w:rsidRDefault="00C455C4" w:rsidP="00C455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455C4">
            <w:rPr>
              <w:rFonts w:ascii="Times New Roman" w:hAnsi="Times New Roman" w:cs="Times New Roman"/>
              <w:b/>
              <w:sz w:val="28"/>
              <w:szCs w:val="28"/>
            </w:rPr>
            <w:t>«</w:t>
          </w:r>
          <w:r w:rsidRPr="00C455C4">
            <w:rPr>
              <w:rFonts w:ascii="Times New Roman" w:hAnsi="Times New Roman" w:cs="Times New Roman"/>
              <w:b/>
              <w:bCs/>
              <w:sz w:val="28"/>
              <w:szCs w:val="28"/>
            </w:rPr>
            <w:t>Об утверждении перечня мест для организации ярмарок и продажи</w:t>
          </w:r>
        </w:p>
        <w:p w:rsidR="00C455C4" w:rsidRPr="00C455C4" w:rsidRDefault="00C455C4" w:rsidP="00C455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455C4">
            <w:rPr>
              <w:rFonts w:ascii="Times New Roman" w:hAnsi="Times New Roman" w:cs="Times New Roman"/>
              <w:b/>
              <w:bCs/>
              <w:sz w:val="28"/>
              <w:szCs w:val="28"/>
            </w:rPr>
            <w:t>товаров (выполнения работ, оказания услуг) на них на территории</w:t>
          </w:r>
        </w:p>
        <w:p w:rsidR="00C455C4" w:rsidRPr="00C455C4" w:rsidRDefault="00C455C4" w:rsidP="00C455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55C4">
            <w:rPr>
              <w:rFonts w:ascii="Times New Roman" w:hAnsi="Times New Roman" w:cs="Times New Roman"/>
              <w:b/>
              <w:bCs/>
              <w:sz w:val="28"/>
              <w:szCs w:val="28"/>
            </w:rPr>
            <w:t>муниципального образования город Мурманск»</w:t>
          </w:r>
          <w:r w:rsidRPr="00C455C4">
            <w:rPr>
              <w:rFonts w:ascii="Times New Roman" w:hAnsi="Times New Roman" w:cs="Times New Roman"/>
              <w:b/>
              <w:sz w:val="28"/>
              <w:szCs w:val="28"/>
            </w:rPr>
            <w:t xml:space="preserve"> (в ред. постановлений </w:t>
          </w:r>
        </w:p>
        <w:p w:rsidR="00C455C4" w:rsidRPr="00C455C4" w:rsidRDefault="00C455C4" w:rsidP="00C455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55C4">
            <w:rPr>
              <w:rFonts w:ascii="Times New Roman" w:hAnsi="Times New Roman" w:cs="Times New Roman"/>
              <w:b/>
              <w:sz w:val="28"/>
              <w:szCs w:val="28"/>
            </w:rPr>
            <w:t xml:space="preserve">от 04.09.2017 № 2889, от 25.01.2018 № 134, от 19.02.2019 № 606, </w:t>
          </w:r>
        </w:p>
        <w:p w:rsidR="00976DF6" w:rsidRPr="00C455C4" w:rsidRDefault="00C455C4" w:rsidP="00C455C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C455C4">
            <w:rPr>
              <w:rFonts w:ascii="Times New Roman" w:hAnsi="Times New Roman" w:cs="Times New Roman"/>
              <w:b/>
              <w:sz w:val="28"/>
              <w:szCs w:val="28"/>
            </w:rPr>
            <w:t>от 25.06.2019 № 2135, от 23.07.2019 № 2480, от 22.01.2020 № 112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</w:sdtContent>
    </w:sdt>
    <w:p w:rsidR="00341103" w:rsidRDefault="00341103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96" w:rsidRPr="00341103" w:rsidRDefault="00E04596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DF6" w:rsidRPr="00976DF6" w:rsidRDefault="00976DF6" w:rsidP="0097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C455C4" w:rsidRPr="00C4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 </w:t>
      </w:r>
      <w:hyperlink r:id="rId5" w:history="1">
        <w:r w:rsidR="00C455C4" w:rsidRPr="00C45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455C4" w:rsidRPr="00C4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28.12.2009 № 381-ФЗ </w:t>
      </w:r>
      <w:r w:rsidR="00C4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C455C4" w:rsidRPr="00C4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 131-ФЗ </w:t>
      </w:r>
      <w:r w:rsidR="00C4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455C4" w:rsidRPr="00C4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Мурманской области 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руководствуясь </w:t>
      </w:r>
      <w:hyperlink r:id="rId6" w:history="1">
        <w:r w:rsidR="00C455C4" w:rsidRPr="00C45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455C4" w:rsidRPr="00C45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</w:t>
      </w:r>
      <w:r w:rsidR="00C455C4">
        <w:rPr>
          <w:color w:val="000000" w:themeColor="text1"/>
          <w:szCs w:val="28"/>
        </w:rPr>
        <w:t xml:space="preserve">                         </w:t>
      </w:r>
      <w:r w:rsidRPr="0097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Pr="0097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3411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455C4" w:rsidRPr="00C455C4" w:rsidRDefault="00976DF6" w:rsidP="00C455C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455C4" w:rsidRPr="00C455C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приложение к постановлению администрации города Мурманска от 08.09.2016 № 2705 «Об утверждении перечня мест для организации ярмарок и продажи товаров (выполнения работ, оказания услуг) на них на территории муниципального образования город Мурманск» (в ред. постановлений от 04.09.2017 № 2889, от 25.01.2018 № </w:t>
      </w:r>
      <w:proofErr w:type="gramStart"/>
      <w:r w:rsidR="00C455C4" w:rsidRPr="00C455C4">
        <w:rPr>
          <w:rFonts w:ascii="Times New Roman" w:hAnsi="Times New Roman" w:cs="Times New Roman"/>
          <w:sz w:val="28"/>
          <w:szCs w:val="28"/>
        </w:rPr>
        <w:t xml:space="preserve">134,   </w:t>
      </w:r>
      <w:proofErr w:type="gramEnd"/>
      <w:r w:rsidR="00C455C4" w:rsidRPr="00C455C4">
        <w:rPr>
          <w:rFonts w:ascii="Times New Roman" w:hAnsi="Times New Roman" w:cs="Times New Roman"/>
          <w:sz w:val="28"/>
          <w:szCs w:val="28"/>
        </w:rPr>
        <w:t xml:space="preserve">               от 19.02.2019 № 606, от 25.06.2019 № 2135, от 23.07.2019 № 2480, от 22.01.2020 № 112):</w:t>
      </w:r>
    </w:p>
    <w:p w:rsidR="00C455C4" w:rsidRPr="00C455C4" w:rsidRDefault="00C455C4" w:rsidP="00C455C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4">
        <w:rPr>
          <w:rFonts w:ascii="Times New Roman" w:hAnsi="Times New Roman" w:cs="Times New Roman"/>
          <w:sz w:val="28"/>
          <w:szCs w:val="28"/>
        </w:rPr>
        <w:t>– дополнить таблицу новой строкой 17 следующего содержания: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5103"/>
      </w:tblGrid>
      <w:tr w:rsidR="00C455C4" w:rsidTr="009C4E65">
        <w:tc>
          <w:tcPr>
            <w:tcW w:w="562" w:type="dxa"/>
          </w:tcPr>
          <w:p w:rsidR="00C455C4" w:rsidRPr="00A76A38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455C4" w:rsidRPr="00A76A38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Место (адрес) нахождения ярмарочной площадки</w:t>
            </w:r>
          </w:p>
        </w:tc>
        <w:tc>
          <w:tcPr>
            <w:tcW w:w="1701" w:type="dxa"/>
          </w:tcPr>
          <w:p w:rsidR="00C455C4" w:rsidRPr="00A76A38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Координаты ярмарочной площадки</w:t>
            </w:r>
          </w:p>
        </w:tc>
        <w:tc>
          <w:tcPr>
            <w:tcW w:w="5103" w:type="dxa"/>
          </w:tcPr>
          <w:p w:rsidR="00C455C4" w:rsidRPr="00A76A38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Информация о правообладателе ярмарочной площадки</w:t>
            </w:r>
          </w:p>
        </w:tc>
      </w:tr>
      <w:tr w:rsidR="00C455C4" w:rsidRPr="003408BA" w:rsidTr="009C4E65">
        <w:tc>
          <w:tcPr>
            <w:tcW w:w="562" w:type="dxa"/>
            <w:vMerge w:val="restart"/>
          </w:tcPr>
          <w:p w:rsidR="00C455C4" w:rsidRPr="00A76A38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</w:tcPr>
          <w:p w:rsidR="00C455C4" w:rsidRPr="00A76A38" w:rsidRDefault="00C455C4" w:rsidP="009C4E65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г. Мурманск,</w:t>
            </w:r>
          </w:p>
          <w:p w:rsidR="00C455C4" w:rsidRDefault="00C455C4" w:rsidP="009C4E65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 xml:space="preserve">ул. Воровского, </w:t>
            </w:r>
          </w:p>
          <w:p w:rsidR="00C455C4" w:rsidRPr="00A76A38" w:rsidRDefault="00C455C4" w:rsidP="009C4E65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в районе дома 11</w:t>
            </w:r>
          </w:p>
        </w:tc>
        <w:tc>
          <w:tcPr>
            <w:tcW w:w="1701" w:type="dxa"/>
          </w:tcPr>
          <w:p w:rsidR="00C455C4" w:rsidRDefault="00C455C4" w:rsidP="009C4E65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t>X=</w:t>
            </w:r>
            <w:r>
              <w:rPr>
                <w:sz w:val="24"/>
                <w:szCs w:val="24"/>
                <w:lang w:val="en-US"/>
              </w:rPr>
              <w:t>643414</w:t>
            </w:r>
            <w:r>
              <w:rPr>
                <w:sz w:val="24"/>
                <w:szCs w:val="24"/>
              </w:rPr>
              <w:t>.44</w:t>
            </w:r>
          </w:p>
          <w:p w:rsidR="00C455C4" w:rsidRPr="001512FF" w:rsidRDefault="00C455C4" w:rsidP="009C4E65">
            <w:pPr>
              <w:jc w:val="center"/>
              <w:rPr>
                <w:sz w:val="24"/>
                <w:szCs w:val="24"/>
                <w:lang w:val="en-US"/>
              </w:rPr>
            </w:pPr>
            <w:r w:rsidRPr="00A76A38">
              <w:rPr>
                <w:sz w:val="24"/>
                <w:szCs w:val="24"/>
                <w:lang w:val="en-US"/>
              </w:rPr>
              <w:t>Y=</w:t>
            </w:r>
            <w:r>
              <w:rPr>
                <w:sz w:val="24"/>
                <w:szCs w:val="24"/>
              </w:rPr>
              <w:t>1441915.81</w:t>
            </w:r>
          </w:p>
        </w:tc>
        <w:tc>
          <w:tcPr>
            <w:tcW w:w="5103" w:type="dxa"/>
          </w:tcPr>
          <w:p w:rsidR="00C455C4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 xml:space="preserve">ММБУ «Управление дорожного хозяйства», 183052, г. Мурманск, </w:t>
            </w:r>
            <w:proofErr w:type="spellStart"/>
            <w:r w:rsidRPr="00A76A38">
              <w:rPr>
                <w:sz w:val="24"/>
                <w:szCs w:val="24"/>
              </w:rPr>
              <w:t>пр-кт</w:t>
            </w:r>
            <w:proofErr w:type="spellEnd"/>
            <w:r w:rsidRPr="00A76A38">
              <w:rPr>
                <w:sz w:val="24"/>
                <w:szCs w:val="24"/>
              </w:rPr>
              <w:t xml:space="preserve"> Кольский</w:t>
            </w:r>
            <w:r>
              <w:rPr>
                <w:sz w:val="24"/>
                <w:szCs w:val="24"/>
              </w:rPr>
              <w:t xml:space="preserve">, </w:t>
            </w:r>
            <w:r w:rsidRPr="00A76A38">
              <w:rPr>
                <w:sz w:val="24"/>
                <w:szCs w:val="24"/>
              </w:rPr>
              <w:t>д</w:t>
            </w:r>
            <w:r w:rsidRPr="003408BA">
              <w:rPr>
                <w:sz w:val="24"/>
                <w:szCs w:val="24"/>
              </w:rPr>
              <w:t xml:space="preserve">. 114, </w:t>
            </w:r>
          </w:p>
          <w:p w:rsidR="00C455C4" w:rsidRPr="00C455C4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408BA">
              <w:rPr>
                <w:sz w:val="24"/>
                <w:szCs w:val="24"/>
                <w:lang w:val="en-US"/>
              </w:rPr>
              <w:t>e</w:t>
            </w:r>
            <w:r w:rsidRPr="00C455C4">
              <w:rPr>
                <w:sz w:val="24"/>
                <w:szCs w:val="24"/>
                <w:lang w:val="en-US"/>
              </w:rPr>
              <w:t>-</w:t>
            </w:r>
            <w:r w:rsidRPr="003408BA">
              <w:rPr>
                <w:sz w:val="24"/>
                <w:szCs w:val="24"/>
                <w:lang w:val="en-US"/>
              </w:rPr>
              <w:t>mail</w:t>
            </w:r>
            <w:r w:rsidRPr="00BD36C2">
              <w:rPr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BD36C2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info@udh51.ru</w:t>
              </w:r>
            </w:hyperlink>
            <w:r w:rsidRPr="00C455C4">
              <w:rPr>
                <w:sz w:val="24"/>
                <w:szCs w:val="24"/>
                <w:lang w:val="en-US"/>
              </w:rPr>
              <w:t xml:space="preserve">, </w:t>
            </w:r>
          </w:p>
          <w:p w:rsidR="00C455C4" w:rsidRPr="003408BA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тел</w:t>
            </w:r>
            <w:r w:rsidRPr="003408BA">
              <w:rPr>
                <w:sz w:val="24"/>
                <w:szCs w:val="24"/>
              </w:rPr>
              <w:t>. 8(8152) 25-65-41</w:t>
            </w:r>
          </w:p>
        </w:tc>
      </w:tr>
      <w:tr w:rsidR="00C455C4" w:rsidRPr="001512FF" w:rsidTr="009C4E65">
        <w:tc>
          <w:tcPr>
            <w:tcW w:w="562" w:type="dxa"/>
            <w:vMerge/>
          </w:tcPr>
          <w:p w:rsidR="00C455C4" w:rsidRPr="00A76A38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55C4" w:rsidRPr="00A76A38" w:rsidRDefault="00C455C4" w:rsidP="009C4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5C4" w:rsidRDefault="00C455C4" w:rsidP="009C4E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X=643428.80</w:t>
            </w:r>
          </w:p>
          <w:p w:rsidR="00C455C4" w:rsidRPr="00A76A38" w:rsidRDefault="00C455C4" w:rsidP="009C4E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Y=1441919.21</w:t>
            </w:r>
          </w:p>
        </w:tc>
        <w:tc>
          <w:tcPr>
            <w:tcW w:w="5103" w:type="dxa"/>
            <w:vMerge w:val="restart"/>
          </w:tcPr>
          <w:p w:rsidR="00C455C4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«Мурманские городские парки и скверы», 183031, г. Мурманск, </w:t>
            </w:r>
          </w:p>
          <w:p w:rsidR="00C455C4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Виктора Миронова, д. 8А, </w:t>
            </w:r>
          </w:p>
          <w:p w:rsidR="00C455C4" w:rsidRPr="00BD36C2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12FF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BD36C2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mgps2012@yandex.ru</w:t>
              </w:r>
            </w:hyperlink>
            <w:r w:rsidRPr="00BD36C2">
              <w:rPr>
                <w:sz w:val="24"/>
                <w:szCs w:val="24"/>
                <w:lang w:val="en-US"/>
              </w:rPr>
              <w:t>,</w:t>
            </w:r>
          </w:p>
          <w:p w:rsidR="00C455C4" w:rsidRPr="001512FF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(8152) 41-19-94</w:t>
            </w:r>
          </w:p>
        </w:tc>
      </w:tr>
      <w:tr w:rsidR="00C455C4" w:rsidRPr="003408BA" w:rsidTr="009C4E65">
        <w:tc>
          <w:tcPr>
            <w:tcW w:w="562" w:type="dxa"/>
            <w:vMerge/>
          </w:tcPr>
          <w:p w:rsidR="00C455C4" w:rsidRPr="001512FF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455C4" w:rsidRPr="001512FF" w:rsidRDefault="00C455C4" w:rsidP="009C4E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455C4" w:rsidRPr="001512FF" w:rsidRDefault="00C455C4" w:rsidP="009C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X=643420.07</w:t>
            </w:r>
          </w:p>
          <w:p w:rsidR="00C455C4" w:rsidRPr="001512FF" w:rsidRDefault="00C455C4" w:rsidP="009C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Y=1441991.38</w:t>
            </w:r>
          </w:p>
        </w:tc>
        <w:tc>
          <w:tcPr>
            <w:tcW w:w="5103" w:type="dxa"/>
            <w:vMerge/>
          </w:tcPr>
          <w:p w:rsidR="00C455C4" w:rsidRPr="00A76A38" w:rsidRDefault="00C455C4" w:rsidP="009C4E65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455C4" w:rsidRDefault="00C455C4" w:rsidP="00C4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455C4" w:rsidRPr="00C455C4" w:rsidRDefault="00C455C4" w:rsidP="00C4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4">
        <w:rPr>
          <w:rFonts w:ascii="Times New Roman" w:hAnsi="Times New Roman" w:cs="Times New Roman"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455C4" w:rsidRPr="00C455C4" w:rsidRDefault="00C455C4" w:rsidP="00C4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C4" w:rsidRPr="00C455C4" w:rsidRDefault="00C455C4" w:rsidP="00C4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4">
        <w:rPr>
          <w:rFonts w:ascii="Times New Roman" w:hAnsi="Times New Roman" w:cs="Times New Roman"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C455C4" w:rsidRPr="00C455C4" w:rsidRDefault="00C455C4" w:rsidP="00C4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C4" w:rsidRPr="00C455C4" w:rsidRDefault="00C455C4" w:rsidP="00C4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C455C4" w:rsidRPr="00C455C4" w:rsidRDefault="00C455C4" w:rsidP="00C45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C455C4" w:rsidRDefault="00C455C4" w:rsidP="00C455C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5C4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C455C4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C455C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1E15" w:rsidRPr="00C455C4">
        <w:rPr>
          <w:rFonts w:ascii="Times New Roman" w:hAnsi="Times New Roman" w:cs="Times New Roman"/>
          <w:sz w:val="28"/>
          <w:szCs w:val="28"/>
        </w:rPr>
        <w:t>Р.</w:t>
      </w:r>
    </w:p>
    <w:p w:rsidR="00341103" w:rsidRDefault="00341103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P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5C4" w:rsidRPr="00C455C4" w:rsidRDefault="00C455C4" w:rsidP="00C4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 исполняющий полномочия</w:t>
      </w:r>
    </w:p>
    <w:p w:rsidR="003174C8" w:rsidRPr="00C455C4" w:rsidRDefault="00C455C4" w:rsidP="00C455C4">
      <w:pPr>
        <w:rPr>
          <w:rFonts w:ascii="Times New Roman" w:hAnsi="Times New Roman" w:cs="Times New Roman"/>
          <w:sz w:val="28"/>
          <w:szCs w:val="28"/>
        </w:rPr>
      </w:pPr>
      <w:r w:rsidRPr="00C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города Мурманска                                       В.А. </w:t>
      </w:r>
      <w:proofErr w:type="spellStart"/>
      <w:r w:rsidRPr="00C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Доцник</w:t>
      </w:r>
      <w:proofErr w:type="spellEnd"/>
    </w:p>
    <w:p w:rsidR="00F568F0" w:rsidRDefault="00F568F0"/>
    <w:p w:rsidR="00F568F0" w:rsidRDefault="00F568F0">
      <w:bookmarkStart w:id="0" w:name="_GoBack"/>
      <w:bookmarkEnd w:id="0"/>
    </w:p>
    <w:sectPr w:rsidR="00F568F0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2D1E15"/>
    <w:rsid w:val="00341103"/>
    <w:rsid w:val="004F61FE"/>
    <w:rsid w:val="00976DF6"/>
    <w:rsid w:val="009D3FF6"/>
    <w:rsid w:val="00BD36C2"/>
    <w:rsid w:val="00C455C4"/>
    <w:rsid w:val="00E04596"/>
    <w:rsid w:val="00F568F0"/>
    <w:rsid w:val="00F80EC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ps2012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udh5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3CE9D20D2E825725EEE63DF86D20BE58A056D4F2C719BEA2D0B86A6A51441B5643E3729DADBC4C395EAiCl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73CE9D20D2E825725EF06EC9EA8C0EE3855D634B277BC8B47250DBF1AC1E16F22B67756DD7DBCCiCl1L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8F4E7909DB439D908A8810EE8F2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90D1E-AB43-455D-8A7E-1E822E669FC5}"/>
      </w:docPartPr>
      <w:docPartBody>
        <w:p w:rsidR="000F299E" w:rsidRDefault="00833B6E" w:rsidP="00833B6E">
          <w:pPr>
            <w:pStyle w:val="0E8F4E7909DB439D908A8810EE8F249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E"/>
    <w:rsid w:val="000F299E"/>
    <w:rsid w:val="002E639F"/>
    <w:rsid w:val="00450ED5"/>
    <w:rsid w:val="007A1701"/>
    <w:rsid w:val="00833B6E"/>
    <w:rsid w:val="00AD334D"/>
    <w:rsid w:val="00C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B6E"/>
    <w:rPr>
      <w:color w:val="808080"/>
    </w:rPr>
  </w:style>
  <w:style w:type="paragraph" w:customStyle="1" w:styleId="0E8F4E7909DB439D908A8810EE8F249D">
    <w:name w:val="0E8F4E7909DB439D908A8810EE8F249D"/>
    <w:rsid w:val="0083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2</cp:revision>
  <dcterms:created xsi:type="dcterms:W3CDTF">2020-12-11T11:40:00Z</dcterms:created>
  <dcterms:modified xsi:type="dcterms:W3CDTF">2020-12-11T11:40:00Z</dcterms:modified>
</cp:coreProperties>
</file>