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62" w:rsidRDefault="00393862" w:rsidP="00393862">
      <w:pPr>
        <w:widowControl w:val="0"/>
        <w:autoSpaceDE w:val="0"/>
        <w:autoSpaceDN w:val="0"/>
        <w:adjustRightInd w:val="0"/>
        <w:spacing w:after="0" w:line="240" w:lineRule="auto"/>
        <w:ind w:left="1274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37ED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1</w:t>
      </w:r>
    </w:p>
    <w:p w:rsidR="00393862" w:rsidRPr="007E5AF2" w:rsidRDefault="00393862" w:rsidP="00393862">
      <w:pPr>
        <w:widowControl w:val="0"/>
        <w:autoSpaceDE w:val="0"/>
        <w:autoSpaceDN w:val="0"/>
        <w:adjustRightInd w:val="0"/>
        <w:spacing w:after="0" w:line="240" w:lineRule="auto"/>
        <w:ind w:left="1274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37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Pr="003B37ED">
        <w:rPr>
          <w:rFonts w:ascii="Times New Roman" w:eastAsia="Times New Roman" w:hAnsi="Times New Roman"/>
          <w:sz w:val="24"/>
          <w:szCs w:val="24"/>
          <w:lang w:eastAsia="ru-RU"/>
        </w:rPr>
        <w:t>Порядку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93862" w:rsidRPr="003B37ED" w:rsidRDefault="00393862" w:rsidP="003938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862" w:rsidRPr="00792E05" w:rsidRDefault="00393862" w:rsidP="003938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E05">
        <w:rPr>
          <w:rFonts w:ascii="Times New Roman" w:hAnsi="Times New Roman" w:cs="Times New Roman"/>
          <w:b/>
          <w:sz w:val="28"/>
          <w:szCs w:val="28"/>
        </w:rPr>
        <w:t>Форма ежеквартального отчета</w:t>
      </w:r>
    </w:p>
    <w:p w:rsidR="00393862" w:rsidRPr="00792E05" w:rsidRDefault="00393862" w:rsidP="003938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92E05">
        <w:rPr>
          <w:rFonts w:ascii="Times New Roman" w:hAnsi="Times New Roman"/>
          <w:sz w:val="28"/>
          <w:szCs w:val="28"/>
        </w:rPr>
        <w:t xml:space="preserve">аименование муниципального образования </w:t>
      </w:r>
    </w:p>
    <w:p w:rsidR="00393862" w:rsidRPr="00792E05" w:rsidRDefault="00393862" w:rsidP="003938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E05">
        <w:rPr>
          <w:rFonts w:ascii="Times New Roman" w:hAnsi="Times New Roman"/>
          <w:sz w:val="28"/>
          <w:szCs w:val="28"/>
        </w:rPr>
        <w:t>Мурманской области</w:t>
      </w:r>
      <w:r w:rsidRPr="00792E05">
        <w:rPr>
          <w:rFonts w:ascii="Times New Roman" w:hAnsi="Times New Roman"/>
          <w:b/>
          <w:sz w:val="28"/>
          <w:szCs w:val="28"/>
        </w:rPr>
        <w:t>____________________________________________</w:t>
      </w:r>
    </w:p>
    <w:p w:rsidR="00393862" w:rsidRPr="00792E05" w:rsidRDefault="00393862" w:rsidP="003938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1843"/>
        <w:gridCol w:w="1843"/>
        <w:gridCol w:w="1843"/>
        <w:gridCol w:w="1559"/>
        <w:gridCol w:w="992"/>
        <w:gridCol w:w="1701"/>
        <w:gridCol w:w="1276"/>
        <w:gridCol w:w="1559"/>
        <w:gridCol w:w="1418"/>
      </w:tblGrid>
      <w:tr w:rsidR="00393862" w:rsidRPr="003B37ED" w:rsidTr="00805F0E">
        <w:trPr>
          <w:trHeight w:val="304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3862" w:rsidRPr="007B0863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62" w:rsidRPr="007B0863" w:rsidRDefault="00393862" w:rsidP="0080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63">
              <w:rPr>
                <w:rFonts w:ascii="Times New Roman" w:hAnsi="Times New Roman" w:cs="Times New Roman"/>
                <w:sz w:val="24"/>
                <w:szCs w:val="24"/>
              </w:rPr>
              <w:t>Наименование ярмарки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62" w:rsidRDefault="00393862" w:rsidP="0080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63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организаторе</w:t>
            </w:r>
          </w:p>
          <w:p w:rsidR="00393862" w:rsidRPr="007B0863" w:rsidRDefault="00393862" w:rsidP="0080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62" w:rsidRPr="007B0863" w:rsidRDefault="00393862" w:rsidP="0080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63">
              <w:rPr>
                <w:rFonts w:ascii="Times New Roman" w:hAnsi="Times New Roman" w:cs="Times New Roman"/>
                <w:sz w:val="24"/>
                <w:szCs w:val="24"/>
              </w:rPr>
              <w:t>Специализация ярмарки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62" w:rsidRPr="007B0863" w:rsidRDefault="00393862" w:rsidP="0080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63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62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863">
              <w:rPr>
                <w:rFonts w:ascii="Times New Roman" w:hAnsi="Times New Roman"/>
                <w:sz w:val="24"/>
                <w:szCs w:val="24"/>
              </w:rPr>
              <w:t xml:space="preserve">Количество фактически </w:t>
            </w:r>
            <w:proofErr w:type="gramStart"/>
            <w:r w:rsidRPr="007B0863">
              <w:rPr>
                <w:rFonts w:ascii="Times New Roman" w:hAnsi="Times New Roman"/>
                <w:sz w:val="24"/>
                <w:szCs w:val="24"/>
              </w:rPr>
              <w:t>использованных</w:t>
            </w:r>
            <w:proofErr w:type="gramEnd"/>
            <w:r w:rsidRPr="007B0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3862" w:rsidRPr="007B0863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863">
              <w:rPr>
                <w:rFonts w:ascii="Times New Roman" w:hAnsi="Times New Roman"/>
                <w:sz w:val="24"/>
                <w:szCs w:val="24"/>
              </w:rPr>
              <w:t>торговых мест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62" w:rsidRPr="007B0863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участников</w:t>
            </w:r>
          </w:p>
        </w:tc>
      </w:tr>
      <w:tr w:rsidR="00393862" w:rsidRPr="003B37ED" w:rsidTr="00805F0E">
        <w:trPr>
          <w:trHeight w:val="307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393862" w:rsidRPr="007B0863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B0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B0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B0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862" w:rsidRPr="007B0863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862" w:rsidRPr="007B0863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862" w:rsidRPr="007B0863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862" w:rsidRPr="007B0863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7B0863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7B0863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62" w:rsidRPr="003B37ED" w:rsidTr="00805F0E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62" w:rsidRPr="007B0863" w:rsidRDefault="00393862" w:rsidP="00805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B0863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62" w:rsidRPr="007B0863" w:rsidRDefault="00393862" w:rsidP="00805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7B0863">
              <w:rPr>
                <w:rFonts w:ascii="Times New Roman" w:hAnsi="Times New Roman" w:cs="Times New Roman"/>
                <w:sz w:val="20"/>
              </w:rPr>
              <w:t>ля реализации продукции местного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62" w:rsidRPr="007B0863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7B08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62" w:rsidRPr="007B0863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индивидуаль-ные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предпринима-тели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62" w:rsidRPr="007B0863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</w:tr>
      <w:tr w:rsidR="00393862" w:rsidRPr="00F6797F" w:rsidTr="00805F0E">
        <w:trPr>
          <w:trHeight w:val="3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62" w:rsidRPr="00F6797F" w:rsidTr="00805F0E">
        <w:trPr>
          <w:trHeight w:val="3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62" w:rsidRPr="00F6797F" w:rsidTr="00805F0E">
        <w:trPr>
          <w:trHeight w:val="3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62" w:rsidRPr="00F6797F" w:rsidTr="00805F0E">
        <w:trPr>
          <w:trHeight w:val="3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2" w:rsidRPr="003B37ED" w:rsidRDefault="00393862" w:rsidP="0080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3862" w:rsidRDefault="00393862" w:rsidP="003938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862" w:rsidRDefault="00393862" w:rsidP="003938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862" w:rsidRDefault="00393862" w:rsidP="003938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862" w:rsidRPr="0022059B" w:rsidRDefault="00393862" w:rsidP="00393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059B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Расшифровка </w:t>
      </w:r>
    </w:p>
    <w:p w:rsidR="00393862" w:rsidRDefault="00393862" w:rsidP="003938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862" w:rsidRPr="003B37ED" w:rsidRDefault="00393862" w:rsidP="00393862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862" w:rsidRPr="003B37ED" w:rsidRDefault="00393862" w:rsidP="00393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3B37ED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__________________________________________</w:t>
      </w:r>
    </w:p>
    <w:p w:rsidR="00393862" w:rsidRDefault="00393862" w:rsidP="003938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862" w:rsidRDefault="00393862" w:rsidP="003938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BFF" w:rsidRDefault="00CB6BFF"/>
    <w:sectPr w:rsidR="00CB6BFF" w:rsidSect="003938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862"/>
    <w:rsid w:val="00393862"/>
    <w:rsid w:val="00CB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tishkova</dc:creator>
  <cp:keywords/>
  <dc:description/>
  <cp:lastModifiedBy>tishkova</cp:lastModifiedBy>
  <cp:revision>1</cp:revision>
  <cp:lastPrinted>2016-07-18T12:19:00Z</cp:lastPrinted>
  <dcterms:created xsi:type="dcterms:W3CDTF">2016-07-18T12:16:00Z</dcterms:created>
  <dcterms:modified xsi:type="dcterms:W3CDTF">2016-07-18T12:19:00Z</dcterms:modified>
</cp:coreProperties>
</file>